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B509" w14:textId="77777777" w:rsidR="00C54D68" w:rsidRPr="00D547BF" w:rsidRDefault="00C54D68">
      <w:pPr>
        <w:rPr>
          <w:b/>
          <w:sz w:val="32"/>
          <w:szCs w:val="32"/>
        </w:rPr>
      </w:pPr>
      <w:r w:rsidRPr="00D547BF">
        <w:rPr>
          <w:b/>
          <w:sz w:val="32"/>
          <w:szCs w:val="32"/>
        </w:rPr>
        <w:t>Mendel’s peas Advertisement.</w:t>
      </w:r>
    </w:p>
    <w:p w14:paraId="1BE2D6BD" w14:textId="440A08C9" w:rsidR="00C54D68" w:rsidRDefault="00A552E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 Chapter 9</w:t>
      </w:r>
      <w:bookmarkStart w:id="0" w:name="_GoBack"/>
      <w:bookmarkEnd w:id="0"/>
    </w:p>
    <w:p w14:paraId="7B05E168" w14:textId="77777777" w:rsidR="00D547BF" w:rsidRPr="00D547BF" w:rsidRDefault="00D547BF">
      <w:pPr>
        <w:rPr>
          <w:b/>
          <w:sz w:val="32"/>
          <w:szCs w:val="32"/>
        </w:rPr>
      </w:pPr>
    </w:p>
    <w:p w14:paraId="6854DA8A" w14:textId="7E67F692" w:rsidR="00C54D68" w:rsidRDefault="00C54D68">
      <w:r w:rsidRPr="00D547BF">
        <w:rPr>
          <w:b/>
        </w:rPr>
        <w:t>Your task is to create a set of 3 magazine adverti</w:t>
      </w:r>
      <w:r w:rsidR="00D547BF">
        <w:rPr>
          <w:b/>
        </w:rPr>
        <w:t>sements to promote the sale of B</w:t>
      </w:r>
      <w:r w:rsidRPr="00D547BF">
        <w:rPr>
          <w:b/>
        </w:rPr>
        <w:t xml:space="preserve">rother Mendel’s </w:t>
      </w:r>
      <w:r w:rsidR="00D547BF">
        <w:rPr>
          <w:b/>
        </w:rPr>
        <w:t xml:space="preserve">Frozen </w:t>
      </w:r>
      <w:r w:rsidRPr="00D547BF">
        <w:rPr>
          <w:b/>
        </w:rPr>
        <w:t>Peas. Make them catchy and co</w:t>
      </w:r>
      <w:r w:rsidR="00B72462" w:rsidRPr="00D547BF">
        <w:rPr>
          <w:b/>
        </w:rPr>
        <w:t>lorful. Use of diagrams encouraged and as much appropriate vocabulary as you can</w:t>
      </w:r>
      <w:r w:rsidR="00B72462">
        <w:t>.</w:t>
      </w:r>
    </w:p>
    <w:p w14:paraId="6E05F828" w14:textId="77777777" w:rsidR="00D547BF" w:rsidRDefault="00D547BF"/>
    <w:p w14:paraId="760DF9E2" w14:textId="77777777" w:rsidR="00D547BF" w:rsidRDefault="00D547BF"/>
    <w:p w14:paraId="1A50BDB9" w14:textId="77777777" w:rsidR="00C54D68" w:rsidRDefault="00C54D68">
      <w:r>
        <w:t>Step1. Select one of the pea plant traits that Mendel studied.</w:t>
      </w:r>
    </w:p>
    <w:p w14:paraId="11384DEA" w14:textId="77777777" w:rsidR="00D547BF" w:rsidRDefault="00D547BF"/>
    <w:p w14:paraId="268B10AA" w14:textId="7F75A769" w:rsidR="00C54D68" w:rsidRDefault="00C54D68">
      <w:r>
        <w:t>Step 2. Create an advertisement for Mendel’s P Generation</w:t>
      </w:r>
      <w:r w:rsidR="00D547BF">
        <w:t xml:space="preserve"> of frozen</w:t>
      </w:r>
      <w:r>
        <w:t xml:space="preserve"> peas</w:t>
      </w:r>
      <w:r w:rsidR="00D547BF">
        <w:t xml:space="preserve"> focusing on your chosen trait</w:t>
      </w:r>
      <w:r>
        <w:t xml:space="preserve">. </w:t>
      </w:r>
    </w:p>
    <w:p w14:paraId="400B14E9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 xml:space="preserve">Explain how this generation of peas was developed. </w:t>
      </w:r>
    </w:p>
    <w:p w14:paraId="042E0F9B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>Explain why people might want to purchase this generation of peas.</w:t>
      </w:r>
    </w:p>
    <w:p w14:paraId="7619626E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>Explain what varieties are available.</w:t>
      </w:r>
    </w:p>
    <w:p w14:paraId="295FA730" w14:textId="1C6204DC" w:rsidR="00D547BF" w:rsidRDefault="00C54D68" w:rsidP="00D547BF">
      <w:pPr>
        <w:pStyle w:val="ListParagraph"/>
        <w:numPr>
          <w:ilvl w:val="1"/>
          <w:numId w:val="1"/>
        </w:numPr>
      </w:pPr>
      <w:r>
        <w:t>What guarantees can you make about the ratio the consumer could expect to find?</w:t>
      </w:r>
    </w:p>
    <w:p w14:paraId="776128E9" w14:textId="77777777" w:rsidR="00D547BF" w:rsidRDefault="00D547BF" w:rsidP="00D547BF"/>
    <w:p w14:paraId="693A0948" w14:textId="77777777" w:rsidR="00C54D68" w:rsidRDefault="00C54D68" w:rsidP="00C54D68">
      <w:r>
        <w:t xml:space="preserve">Step 3. Create an advertisement for Mendel’s F1 Generation peas. </w:t>
      </w:r>
    </w:p>
    <w:p w14:paraId="72830BFC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 xml:space="preserve">Explain how this generation of peas was developed. </w:t>
      </w:r>
    </w:p>
    <w:p w14:paraId="286FB3EA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>Explain why people might want to purchase this generation of peas.</w:t>
      </w:r>
    </w:p>
    <w:p w14:paraId="6055EB1A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>Explain what varieties are available.</w:t>
      </w:r>
    </w:p>
    <w:p w14:paraId="6BBC2430" w14:textId="0A644F3F" w:rsidR="00D547BF" w:rsidRDefault="00C54D68" w:rsidP="00D547BF">
      <w:pPr>
        <w:pStyle w:val="ListParagraph"/>
        <w:numPr>
          <w:ilvl w:val="1"/>
          <w:numId w:val="1"/>
        </w:numPr>
      </w:pPr>
      <w:r>
        <w:t>What guarantees can you make about the ratio the consumer could expect to find?</w:t>
      </w:r>
    </w:p>
    <w:p w14:paraId="4540D7E3" w14:textId="77777777" w:rsidR="00D547BF" w:rsidRDefault="00D547BF" w:rsidP="00D547BF"/>
    <w:p w14:paraId="56026B18" w14:textId="77777777" w:rsidR="00C54D68" w:rsidRDefault="00C54D68" w:rsidP="00C54D68">
      <w:r>
        <w:t xml:space="preserve">Step 4. Create an advertisement for Mendel’s F2 Generation peas. </w:t>
      </w:r>
    </w:p>
    <w:p w14:paraId="35D34A97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 xml:space="preserve">Explain how this generation of peas was developed. </w:t>
      </w:r>
    </w:p>
    <w:p w14:paraId="05E158A7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>Explain why people might want to purchase this generation of peas.</w:t>
      </w:r>
    </w:p>
    <w:p w14:paraId="3112B152" w14:textId="77777777" w:rsidR="00C54D68" w:rsidRDefault="00C54D68" w:rsidP="00C54D68">
      <w:pPr>
        <w:pStyle w:val="ListParagraph"/>
        <w:numPr>
          <w:ilvl w:val="1"/>
          <w:numId w:val="1"/>
        </w:numPr>
      </w:pPr>
      <w:r>
        <w:t>Explain what varieties are available.</w:t>
      </w:r>
    </w:p>
    <w:p w14:paraId="308CDDAA" w14:textId="777AB554" w:rsidR="00C54D68" w:rsidRDefault="00C54D68" w:rsidP="00C54D68">
      <w:pPr>
        <w:pStyle w:val="ListParagraph"/>
        <w:numPr>
          <w:ilvl w:val="1"/>
          <w:numId w:val="1"/>
        </w:numPr>
      </w:pPr>
      <w:r>
        <w:t>What guarantees can you make about the ratio the consumer could expect to find?</w:t>
      </w:r>
    </w:p>
    <w:sectPr w:rsidR="00C54D68" w:rsidSect="00AD45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5ADB"/>
    <w:multiLevelType w:val="hybridMultilevel"/>
    <w:tmpl w:val="A20A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68"/>
    <w:rsid w:val="00A552E9"/>
    <w:rsid w:val="00AD450A"/>
    <w:rsid w:val="00B72462"/>
    <w:rsid w:val="00C54D68"/>
    <w:rsid w:val="00D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0B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1087</Characters>
  <Application>Microsoft Macintosh Word</Application>
  <DocSecurity>0</DocSecurity>
  <Lines>9</Lines>
  <Paragraphs>2</Paragraphs>
  <ScaleCrop>false</ScaleCrop>
  <Company>East Greenwich High School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4</cp:revision>
  <cp:lastPrinted>2015-02-10T13:52:00Z</cp:lastPrinted>
  <dcterms:created xsi:type="dcterms:W3CDTF">2013-03-04T13:02:00Z</dcterms:created>
  <dcterms:modified xsi:type="dcterms:W3CDTF">2018-05-02T12:45:00Z</dcterms:modified>
</cp:coreProperties>
</file>